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995F2" w14:textId="61838291" w:rsidR="00911156" w:rsidRPr="00911156" w:rsidRDefault="00911156" w:rsidP="00911156">
      <w:pPr>
        <w:spacing w:after="122" w:line="276" w:lineRule="auto"/>
        <w:rPr>
          <w:rFonts w:ascii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511"/>
      </w:tblGrid>
      <w:tr w:rsidR="003A7BA9" w:rsidRPr="00767EBD" w14:paraId="2D2B49B2" w14:textId="77777777" w:rsidTr="006D0F02">
        <w:trPr>
          <w:trHeight w:hRule="exact" w:val="11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A3FA7" w14:textId="77777777" w:rsidR="003A7BA9" w:rsidRPr="00767EBD" w:rsidRDefault="003A7BA9" w:rsidP="006D0F02">
            <w:pPr>
              <w:widowControl w:val="0"/>
              <w:spacing w:line="326" w:lineRule="exact"/>
              <w:ind w:left="60"/>
              <w:rPr>
                <w:rFonts w:ascii="Times New Roman" w:hAnsi="Times New Roman"/>
                <w:spacing w:val="-1"/>
              </w:rPr>
            </w:pPr>
            <w:r w:rsidRPr="00767EBD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Полное название образовательной</w:t>
            </w:r>
            <w:r w:rsidRPr="00767EBD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организации (без аббревиатур)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8C23C" w14:textId="599892AF" w:rsidR="00AD44DA" w:rsidRPr="00AD44DA" w:rsidRDefault="00AD44DA" w:rsidP="006D0F02">
            <w:pPr>
              <w:pStyle w:val="a6"/>
              <w:rPr>
                <w:rFonts w:ascii="Times New Roman" w:hAnsi="Times New Roman"/>
                <w:szCs w:val="24"/>
              </w:rPr>
            </w:pPr>
            <w:r w:rsidRPr="00AD44DA">
              <w:rPr>
                <w:rFonts w:ascii="Times New Roman" w:hAnsi="Times New Roman"/>
                <w:szCs w:val="24"/>
              </w:rPr>
              <w:t xml:space="preserve">Муниципальное </w:t>
            </w:r>
            <w:r w:rsidR="001747F6">
              <w:rPr>
                <w:rFonts w:ascii="Times New Roman" w:hAnsi="Times New Roman"/>
                <w:szCs w:val="24"/>
              </w:rPr>
              <w:t>бюджетное</w:t>
            </w:r>
            <w:r w:rsidRPr="00AD44DA">
              <w:rPr>
                <w:rFonts w:ascii="Times New Roman" w:hAnsi="Times New Roman"/>
                <w:szCs w:val="24"/>
              </w:rPr>
              <w:t xml:space="preserve"> дошкольное образовательное учреждение</w:t>
            </w:r>
          </w:p>
          <w:p w14:paraId="1510461A" w14:textId="4730E7BC" w:rsidR="00AD44DA" w:rsidRPr="00AD44DA" w:rsidRDefault="00AD44DA" w:rsidP="006D0F02">
            <w:pPr>
              <w:pStyle w:val="a6"/>
              <w:rPr>
                <w:rFonts w:ascii="Times New Roman" w:hAnsi="Times New Roman"/>
                <w:szCs w:val="24"/>
              </w:rPr>
            </w:pPr>
            <w:r w:rsidRPr="00AD44DA">
              <w:rPr>
                <w:rFonts w:ascii="Times New Roman" w:hAnsi="Times New Roman"/>
                <w:szCs w:val="24"/>
              </w:rPr>
              <w:t>«Детский сад №</w:t>
            </w:r>
            <w:r w:rsidR="00CD2B9C">
              <w:rPr>
                <w:rFonts w:ascii="Times New Roman" w:hAnsi="Times New Roman"/>
                <w:szCs w:val="24"/>
              </w:rPr>
              <w:t xml:space="preserve"> </w:t>
            </w:r>
            <w:r w:rsidR="001747F6">
              <w:rPr>
                <w:rFonts w:ascii="Times New Roman" w:hAnsi="Times New Roman"/>
                <w:szCs w:val="24"/>
              </w:rPr>
              <w:t>26</w:t>
            </w:r>
            <w:r w:rsidRPr="00AD44DA">
              <w:rPr>
                <w:rFonts w:ascii="Times New Roman" w:hAnsi="Times New Roman"/>
                <w:szCs w:val="24"/>
              </w:rPr>
              <w:t xml:space="preserve"> «</w:t>
            </w:r>
            <w:r w:rsidR="001747F6">
              <w:rPr>
                <w:rFonts w:ascii="Times New Roman" w:hAnsi="Times New Roman"/>
                <w:szCs w:val="24"/>
              </w:rPr>
              <w:t>Золотая рыбка</w:t>
            </w:r>
            <w:r w:rsidRPr="00AD44DA">
              <w:rPr>
                <w:rFonts w:ascii="Times New Roman" w:hAnsi="Times New Roman"/>
                <w:szCs w:val="24"/>
              </w:rPr>
              <w:t>»</w:t>
            </w:r>
          </w:p>
          <w:p w14:paraId="2C5DFFCE" w14:textId="77777777" w:rsidR="003A7BA9" w:rsidRPr="00767EBD" w:rsidRDefault="003A7BA9" w:rsidP="006D0F02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14:paraId="3FF5B940" w14:textId="77777777" w:rsidTr="006D0F02">
        <w:trPr>
          <w:trHeight w:hRule="exact" w:val="4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6EC8E" w14:textId="77777777" w:rsidR="003A7BA9" w:rsidRPr="004242BC" w:rsidRDefault="003A7BA9" w:rsidP="006D0F02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Сокращенное название организации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DFAF3" w14:textId="0D34E0F3" w:rsidR="003A7BA9" w:rsidRPr="004242BC" w:rsidRDefault="00AD44DA" w:rsidP="006D0F02">
            <w:pPr>
              <w:suppressAutoHyphens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М</w:t>
            </w:r>
            <w:r w:rsidR="001747F6">
              <w:rPr>
                <w:rFonts w:ascii="Times New Roman" w:hAnsi="Times New Roman"/>
                <w:lang w:eastAsia="zh-CN"/>
              </w:rPr>
              <w:t>Б</w:t>
            </w:r>
            <w:r>
              <w:rPr>
                <w:rFonts w:ascii="Times New Roman" w:hAnsi="Times New Roman"/>
                <w:lang w:eastAsia="zh-CN"/>
              </w:rPr>
              <w:t>ДОУ</w:t>
            </w:r>
            <w:r w:rsidR="008E6418">
              <w:rPr>
                <w:rFonts w:ascii="Times New Roman" w:hAnsi="Times New Roman"/>
                <w:lang w:eastAsia="zh-CN"/>
              </w:rPr>
              <w:t xml:space="preserve"> №</w:t>
            </w:r>
            <w:r w:rsidR="006668D5">
              <w:rPr>
                <w:rFonts w:ascii="Times New Roman" w:hAnsi="Times New Roman"/>
                <w:lang w:eastAsia="zh-CN"/>
              </w:rPr>
              <w:t xml:space="preserve"> </w:t>
            </w:r>
            <w:bookmarkStart w:id="0" w:name="_GoBack"/>
            <w:bookmarkEnd w:id="0"/>
            <w:r w:rsidR="008E6418">
              <w:rPr>
                <w:rFonts w:ascii="Times New Roman" w:hAnsi="Times New Roman"/>
                <w:lang w:eastAsia="zh-CN"/>
              </w:rPr>
              <w:t>26</w:t>
            </w:r>
            <w:r>
              <w:rPr>
                <w:rFonts w:ascii="Times New Roman" w:hAnsi="Times New Roman"/>
                <w:lang w:eastAsia="zh-CN"/>
              </w:rPr>
              <w:t xml:space="preserve"> «</w:t>
            </w:r>
            <w:r w:rsidR="008E6418">
              <w:rPr>
                <w:rFonts w:ascii="Times New Roman" w:hAnsi="Times New Roman"/>
                <w:lang w:eastAsia="zh-CN"/>
              </w:rPr>
              <w:t>Золотая рыбка</w:t>
            </w:r>
            <w:r>
              <w:rPr>
                <w:rFonts w:ascii="Times New Roman" w:hAnsi="Times New Roman"/>
                <w:lang w:eastAsia="zh-CN"/>
              </w:rPr>
              <w:t>»</w:t>
            </w:r>
          </w:p>
          <w:p w14:paraId="2BB0FD64" w14:textId="77777777" w:rsidR="003A7BA9" w:rsidRPr="004242BC" w:rsidRDefault="003A7BA9" w:rsidP="006D0F02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14:paraId="2337CF6C" w14:textId="77777777" w:rsidTr="006D0F02">
        <w:trPr>
          <w:trHeight w:hRule="exact" w:val="7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09082" w14:textId="77777777" w:rsidR="003A7BA9" w:rsidRPr="004242BC" w:rsidRDefault="003A7BA9" w:rsidP="006D0F02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Контактное лицо (должность, ФИО)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4B745" w14:textId="38CEB796" w:rsidR="003A7BA9" w:rsidRPr="004242BC" w:rsidRDefault="00AD44DA" w:rsidP="006D0F02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Заведующий </w:t>
            </w:r>
            <w:r w:rsidR="001747F6">
              <w:rPr>
                <w:rFonts w:ascii="Times New Roman" w:eastAsia="Courier New" w:hAnsi="Times New Roman"/>
                <w:color w:val="000000"/>
              </w:rPr>
              <w:t>Зайцева Юлия Викторовна</w:t>
            </w:r>
          </w:p>
        </w:tc>
      </w:tr>
      <w:tr w:rsidR="003A7BA9" w:rsidRPr="004242BC" w14:paraId="7A046F19" w14:textId="77777777" w:rsidTr="00CD2B9C">
        <w:trPr>
          <w:trHeight w:hRule="exact" w:val="21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D37BB" w14:textId="138FD94D"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 xml:space="preserve">Адрес: город (населенный </w:t>
            </w:r>
            <w:r w:rsidR="006D0F02"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пункт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), улица, дом.</w:t>
            </w:r>
          </w:p>
          <w:p w14:paraId="0EEFBE14" w14:textId="77777777"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E-mail,</w:t>
            </w:r>
          </w:p>
          <w:p w14:paraId="1E5BC123" w14:textId="77777777"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телефон,</w:t>
            </w:r>
          </w:p>
          <w:p w14:paraId="410D1436" w14:textId="77777777" w:rsidR="003A7BA9" w:rsidRPr="004242BC" w:rsidRDefault="003A7BA9" w:rsidP="008715FD">
            <w:pPr>
              <w:widowControl w:val="0"/>
              <w:spacing w:line="48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сайт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D33CF" w14:textId="540FA21F" w:rsidR="003A7BA9" w:rsidRDefault="00405DAE" w:rsidP="006D0F02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4242BC">
              <w:rPr>
                <w:rFonts w:ascii="Times New Roman" w:eastAsia="Courier New" w:hAnsi="Times New Roman"/>
                <w:color w:val="000000"/>
              </w:rPr>
              <w:t>Свердловская</w:t>
            </w:r>
            <w:r w:rsidR="003A7BA9" w:rsidRPr="004242BC">
              <w:rPr>
                <w:rFonts w:ascii="Times New Roman" w:eastAsia="Courier New" w:hAnsi="Times New Roman"/>
                <w:color w:val="000000"/>
              </w:rPr>
              <w:t xml:space="preserve"> область, </w:t>
            </w:r>
            <w:r w:rsidR="00AD44DA">
              <w:rPr>
                <w:rFonts w:ascii="Times New Roman" w:eastAsia="Courier New" w:hAnsi="Times New Roman"/>
                <w:color w:val="000000"/>
              </w:rPr>
              <w:t>г. Реж,</w:t>
            </w:r>
            <w:r w:rsidR="001747F6">
              <w:rPr>
                <w:rFonts w:ascii="Times New Roman" w:eastAsia="Courier New" w:hAnsi="Times New Roman"/>
                <w:color w:val="000000"/>
              </w:rPr>
              <w:t xml:space="preserve"> </w:t>
            </w:r>
            <w:r w:rsidR="00AD44DA">
              <w:rPr>
                <w:rFonts w:ascii="Times New Roman" w:eastAsia="Courier New" w:hAnsi="Times New Roman"/>
                <w:color w:val="000000"/>
              </w:rPr>
              <w:t>ул.</w:t>
            </w:r>
            <w:r w:rsidR="001747F6">
              <w:rPr>
                <w:rFonts w:ascii="Times New Roman" w:eastAsia="Courier New" w:hAnsi="Times New Roman"/>
                <w:color w:val="000000"/>
              </w:rPr>
              <w:t> Чапаева, 23.</w:t>
            </w:r>
          </w:p>
          <w:p w14:paraId="34495E06" w14:textId="7C4E43FF" w:rsidR="003A7BA9" w:rsidRDefault="006668D5" w:rsidP="006D0F02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hyperlink r:id="rId5" w:history="1">
              <w:r w:rsidR="001747F6" w:rsidRPr="004E274A">
                <w:rPr>
                  <w:rStyle w:val="a3"/>
                  <w:rFonts w:ascii="Times New Roman" w:eastAsia="Courier New" w:hAnsi="Times New Roman"/>
                </w:rPr>
                <w:t>detsad_zolotayrubka@mail.ru</w:t>
              </w:r>
            </w:hyperlink>
          </w:p>
          <w:p w14:paraId="50FF9A03" w14:textId="77777777" w:rsidR="001747F6" w:rsidRPr="004242BC" w:rsidRDefault="001747F6" w:rsidP="006D0F02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  <w:p w14:paraId="4FD2CA6C" w14:textId="61083890" w:rsidR="003A7BA9" w:rsidRPr="004242BC" w:rsidRDefault="00B2354B" w:rsidP="006D0F02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8(34364)</w:t>
            </w:r>
            <w:r w:rsidR="00AD44DA">
              <w:rPr>
                <w:rFonts w:ascii="Times New Roman" w:eastAsia="Courier New" w:hAnsi="Times New Roman"/>
                <w:color w:val="000000"/>
              </w:rPr>
              <w:t>3-</w:t>
            </w:r>
            <w:r w:rsidR="001747F6">
              <w:rPr>
                <w:rFonts w:ascii="Times New Roman" w:eastAsia="Courier New" w:hAnsi="Times New Roman"/>
                <w:color w:val="000000"/>
              </w:rPr>
              <w:t>88-80</w:t>
            </w:r>
          </w:p>
          <w:p w14:paraId="495A5E1F" w14:textId="062061BD" w:rsidR="00CD2B9C" w:rsidRDefault="006668D5" w:rsidP="006D0F02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  <w:hyperlink r:id="rId6" w:history="1">
              <w:r w:rsidR="001747F6" w:rsidRPr="004E274A">
                <w:rPr>
                  <w:rStyle w:val="a3"/>
                  <w:rFonts w:ascii="Times New Roman" w:eastAsia="Courier New" w:hAnsi="Times New Roman"/>
                </w:rPr>
                <w:t>https://26rezh.tvoysadik.ru</w:t>
              </w:r>
            </w:hyperlink>
          </w:p>
          <w:p w14:paraId="379642F8" w14:textId="77777777" w:rsidR="001747F6" w:rsidRDefault="001747F6" w:rsidP="006D0F02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</w:p>
          <w:p w14:paraId="2AD9A10E" w14:textId="77777777" w:rsidR="00CD2B9C" w:rsidRPr="004242BC" w:rsidRDefault="00CD2B9C" w:rsidP="006D0F02">
            <w:pPr>
              <w:widowControl w:val="0"/>
              <w:spacing w:line="360" w:lineRule="auto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14:paraId="58793304" w14:textId="77777777" w:rsidTr="00AD44DA">
        <w:trPr>
          <w:trHeight w:hRule="exact" w:val="47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70A32" w14:textId="77777777" w:rsidR="003A7BA9" w:rsidRPr="004242BC" w:rsidRDefault="003A7BA9" w:rsidP="008715FD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Вакантные места для трудоустройства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BEDA3C" w14:textId="02C90292" w:rsidR="003A7BA9" w:rsidRDefault="001747F6" w:rsidP="006D0F02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Воспитатель</w:t>
            </w:r>
          </w:p>
          <w:p w14:paraId="67C700DE" w14:textId="77777777" w:rsidR="00AD44DA" w:rsidRPr="004242BC" w:rsidRDefault="00AD44DA" w:rsidP="006D0F02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  <w:tr w:rsidR="003A7BA9" w:rsidRPr="004242BC" w14:paraId="7DA1E029" w14:textId="77777777" w:rsidTr="00CD2B9C">
        <w:trPr>
          <w:trHeight w:hRule="exact" w:val="56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A70FA6" w14:textId="77777777" w:rsidR="003A7BA9" w:rsidRPr="004242BC" w:rsidRDefault="003A7BA9" w:rsidP="008715FD">
            <w:pPr>
              <w:widowControl w:val="0"/>
              <w:spacing w:line="322" w:lineRule="exact"/>
              <w:ind w:left="60"/>
              <w:rPr>
                <w:rFonts w:ascii="Times New Roman" w:hAnsi="Times New Roman"/>
                <w:spacing w:val="-1"/>
              </w:rPr>
            </w:pP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Предлагаемые условия для молодых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специалистов (социальные гарантии, уровень</w:t>
            </w:r>
            <w:r w:rsidRPr="004242BC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оплаты труда по вакансиям)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8E10A" w14:textId="6733CF18" w:rsidR="001747F6" w:rsidRPr="001747F6" w:rsidRDefault="006D0F02" w:rsidP="006D0F02">
            <w:pPr>
              <w:widowControl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 w:rsidR="001747F6" w:rsidRPr="001747F6">
              <w:rPr>
                <w:rFonts w:ascii="Times New Roman" w:hAnsi="Times New Roman"/>
                <w:color w:val="000000"/>
              </w:rPr>
              <w:t xml:space="preserve">клад </w:t>
            </w:r>
            <w:r w:rsidR="001747F6">
              <w:rPr>
                <w:rFonts w:ascii="Times New Roman" w:hAnsi="Times New Roman"/>
                <w:color w:val="000000"/>
              </w:rPr>
              <w:t>23 814</w:t>
            </w:r>
            <w:r w:rsidR="001747F6" w:rsidRPr="001747F6">
              <w:rPr>
                <w:rFonts w:ascii="Times New Roman" w:hAnsi="Times New Roman"/>
                <w:color w:val="000000"/>
              </w:rPr>
              <w:t xml:space="preserve"> рублей + стимулирующие выплаты + социальные выплаты.</w:t>
            </w:r>
          </w:p>
          <w:p w14:paraId="1CBE2922" w14:textId="7E368E55" w:rsidR="001747F6" w:rsidRPr="001747F6" w:rsidRDefault="001747F6" w:rsidP="006D0F02">
            <w:pPr>
              <w:widowControl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1747F6">
              <w:rPr>
                <w:rFonts w:ascii="Times New Roman" w:hAnsi="Times New Roman"/>
                <w:color w:val="000000"/>
              </w:rPr>
              <w:t>Ежегодный оплачиваемый отпуск 42 календарных дня.</w:t>
            </w:r>
          </w:p>
          <w:p w14:paraId="463CB16D" w14:textId="77777777" w:rsidR="001747F6" w:rsidRPr="001747F6" w:rsidRDefault="001747F6" w:rsidP="006D0F02">
            <w:pPr>
              <w:widowControl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1747F6">
              <w:rPr>
                <w:rFonts w:ascii="Times New Roman" w:hAnsi="Times New Roman"/>
                <w:color w:val="000000"/>
              </w:rPr>
              <w:t>Ведомственный санаторий «Юбилейный».</w:t>
            </w:r>
          </w:p>
          <w:p w14:paraId="216F85A8" w14:textId="77777777" w:rsidR="001747F6" w:rsidRPr="001747F6" w:rsidRDefault="001747F6" w:rsidP="006D0F02">
            <w:pPr>
              <w:widowControl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1747F6">
              <w:rPr>
                <w:rFonts w:ascii="Times New Roman" w:hAnsi="Times New Roman"/>
                <w:color w:val="000000"/>
              </w:rPr>
              <w:t>Проф. медосмотры ежегодно за счет работодателя.</w:t>
            </w:r>
          </w:p>
          <w:p w14:paraId="4E673674" w14:textId="77777777" w:rsidR="001747F6" w:rsidRPr="001747F6" w:rsidRDefault="001747F6" w:rsidP="006D0F02">
            <w:pPr>
              <w:widowControl w:val="0"/>
              <w:spacing w:line="254" w:lineRule="auto"/>
              <w:jc w:val="both"/>
              <w:rPr>
                <w:rFonts w:ascii="Times New Roman" w:hAnsi="Times New Roman"/>
              </w:rPr>
            </w:pPr>
            <w:r w:rsidRPr="001747F6">
              <w:rPr>
                <w:rFonts w:ascii="Times New Roman" w:hAnsi="Times New Roman"/>
                <w:color w:val="000000"/>
              </w:rPr>
              <w:t>Выплата единовременного пособия на обзаведение хозяйством для молодых специалистов 100 тыс. руб.</w:t>
            </w:r>
          </w:p>
          <w:p w14:paraId="1D2DB5BD" w14:textId="6FD99E8E" w:rsidR="00CD2B9C" w:rsidRPr="004242BC" w:rsidRDefault="001747F6" w:rsidP="006D0F02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</w:rPr>
            </w:pPr>
            <w:r w:rsidRPr="001747F6">
              <w:rPr>
                <w:rFonts w:ascii="Times New Roman" w:hAnsi="Times New Roman"/>
                <w:color w:val="000000"/>
              </w:rPr>
              <w:t>Доплата за квалификационную категорию 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1747F6">
              <w:rPr>
                <w:rFonts w:ascii="Times New Roman" w:hAnsi="Times New Roman"/>
                <w:color w:val="000000"/>
              </w:rPr>
              <w:t xml:space="preserve"> 20 % </w:t>
            </w:r>
            <w:r w:rsidR="006D0F02" w:rsidRPr="001747F6">
              <w:rPr>
                <w:rFonts w:ascii="Times New Roman" w:hAnsi="Times New Roman"/>
                <w:color w:val="000000"/>
              </w:rPr>
              <w:t>в течение</w:t>
            </w:r>
            <w:r w:rsidRPr="001747F6">
              <w:rPr>
                <w:rFonts w:ascii="Times New Roman" w:hAnsi="Times New Roman"/>
                <w:color w:val="000000"/>
              </w:rPr>
              <w:t xml:space="preserve"> 2 лет (</w:t>
            </w:r>
            <w:r w:rsidR="006D0F02" w:rsidRPr="001747F6">
              <w:rPr>
                <w:rFonts w:ascii="Times New Roman" w:hAnsi="Times New Roman"/>
                <w:color w:val="000000"/>
              </w:rPr>
              <w:t>соглашение между</w:t>
            </w:r>
            <w:r w:rsidRPr="001747F6">
              <w:rPr>
                <w:rFonts w:ascii="Times New Roman" w:hAnsi="Times New Roman"/>
                <w:color w:val="000000"/>
              </w:rPr>
              <w:t xml:space="preserve"> Администрацией РМО, Управлением </w:t>
            </w:r>
            <w:r w:rsidR="006D0F02" w:rsidRPr="001747F6">
              <w:rPr>
                <w:rFonts w:ascii="Times New Roman" w:hAnsi="Times New Roman"/>
                <w:color w:val="000000"/>
              </w:rPr>
              <w:t>образованием Администрации</w:t>
            </w:r>
            <w:r w:rsidRPr="001747F6">
              <w:rPr>
                <w:rFonts w:ascii="Times New Roman" w:hAnsi="Times New Roman"/>
                <w:color w:val="000000"/>
              </w:rPr>
              <w:t xml:space="preserve"> Режевского муниципального </w:t>
            </w:r>
            <w:r w:rsidR="006D0F02" w:rsidRPr="001747F6">
              <w:rPr>
                <w:rFonts w:ascii="Times New Roman" w:hAnsi="Times New Roman"/>
                <w:color w:val="000000"/>
              </w:rPr>
              <w:t>округа и</w:t>
            </w:r>
            <w:r w:rsidRPr="001747F6">
              <w:rPr>
                <w:rFonts w:ascii="Times New Roman" w:hAnsi="Times New Roman"/>
                <w:color w:val="000000"/>
              </w:rPr>
              <w:t xml:space="preserve"> Режевской </w:t>
            </w:r>
            <w:r w:rsidR="006D0F02" w:rsidRPr="001747F6">
              <w:rPr>
                <w:rFonts w:ascii="Times New Roman" w:hAnsi="Times New Roman"/>
                <w:color w:val="000000"/>
              </w:rPr>
              <w:t>городской организацией Профсоюза</w:t>
            </w:r>
            <w:r w:rsidRPr="001747F6">
              <w:rPr>
                <w:rFonts w:ascii="Times New Roman" w:hAnsi="Times New Roman"/>
                <w:color w:val="000000"/>
              </w:rPr>
              <w:t xml:space="preserve"> </w:t>
            </w:r>
            <w:r w:rsidR="006D0F02" w:rsidRPr="001747F6">
              <w:rPr>
                <w:rFonts w:ascii="Times New Roman" w:hAnsi="Times New Roman"/>
                <w:color w:val="000000"/>
              </w:rPr>
              <w:t>работников народного</w:t>
            </w:r>
            <w:r w:rsidRPr="001747F6">
              <w:rPr>
                <w:rFonts w:ascii="Times New Roman" w:hAnsi="Times New Roman"/>
                <w:color w:val="000000"/>
              </w:rPr>
              <w:t xml:space="preserve"> образования и науки РФ)</w:t>
            </w:r>
          </w:p>
        </w:tc>
      </w:tr>
    </w:tbl>
    <w:p w14:paraId="46217031" w14:textId="77777777" w:rsidR="003A7BA9" w:rsidRPr="005B388E" w:rsidRDefault="003A7BA9" w:rsidP="003A7BA9">
      <w:pPr>
        <w:suppressAutoHyphens/>
        <w:spacing w:line="360" w:lineRule="auto"/>
        <w:jc w:val="both"/>
        <w:rPr>
          <w:rFonts w:ascii="Times New Roman CYR" w:hAnsi="Times New Roman CYR" w:cs="Times New Roman CYR"/>
          <w:sz w:val="20"/>
          <w:szCs w:val="20"/>
          <w:lang w:eastAsia="zh-CN"/>
        </w:rPr>
      </w:pPr>
    </w:p>
    <w:sectPr w:rsidR="003A7BA9" w:rsidRPr="005B388E" w:rsidSect="002E2C4E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15"/>
    <w:rsid w:val="00040D14"/>
    <w:rsid w:val="0008793D"/>
    <w:rsid w:val="00134186"/>
    <w:rsid w:val="001747F6"/>
    <w:rsid w:val="001F3618"/>
    <w:rsid w:val="002E2C4E"/>
    <w:rsid w:val="002F3DC4"/>
    <w:rsid w:val="003037B6"/>
    <w:rsid w:val="003A7BA9"/>
    <w:rsid w:val="00405DAE"/>
    <w:rsid w:val="004242BC"/>
    <w:rsid w:val="00506B60"/>
    <w:rsid w:val="00562657"/>
    <w:rsid w:val="006668D5"/>
    <w:rsid w:val="006D0F02"/>
    <w:rsid w:val="00774B15"/>
    <w:rsid w:val="00833157"/>
    <w:rsid w:val="008E3BAD"/>
    <w:rsid w:val="008E6418"/>
    <w:rsid w:val="00911156"/>
    <w:rsid w:val="00945CB1"/>
    <w:rsid w:val="00A00E68"/>
    <w:rsid w:val="00AD44DA"/>
    <w:rsid w:val="00AF24F1"/>
    <w:rsid w:val="00B2354B"/>
    <w:rsid w:val="00B33BA2"/>
    <w:rsid w:val="00CD2B9C"/>
    <w:rsid w:val="00CD5C35"/>
    <w:rsid w:val="00CE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4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AD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AD44DA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747F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A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3A7BA9"/>
    <w:rPr>
      <w:color w:val="0000FF"/>
      <w:u w:val="single"/>
    </w:rPr>
  </w:style>
  <w:style w:type="character" w:customStyle="1" w:styleId="a4">
    <w:name w:val="Сноска_"/>
    <w:link w:val="a5"/>
    <w:rsid w:val="003A7BA9"/>
    <w:rPr>
      <w:spacing w:val="-1"/>
      <w:shd w:val="clear" w:color="auto" w:fill="FFFFFF"/>
    </w:rPr>
  </w:style>
  <w:style w:type="paragraph" w:customStyle="1" w:styleId="a5">
    <w:name w:val="Сноска"/>
    <w:basedOn w:val="a"/>
    <w:link w:val="a4"/>
    <w:rsid w:val="003A7BA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-1"/>
      <w:sz w:val="22"/>
      <w:szCs w:val="22"/>
      <w:lang w:eastAsia="en-US"/>
    </w:rPr>
  </w:style>
  <w:style w:type="paragraph" w:styleId="a6">
    <w:name w:val="No Spacing"/>
    <w:link w:val="a7"/>
    <w:uiPriority w:val="1"/>
    <w:qFormat/>
    <w:rsid w:val="00AD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AD44DA"/>
    <w:rPr>
      <w:rFonts w:ascii="Calibri" w:eastAsia="Times New Roman" w:hAnsi="Calibri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74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26rezh.tvoysadik.ru" TargetMode="External"/><Relationship Id="rId5" Type="http://schemas.openxmlformats.org/officeDocument/2006/relationships/hyperlink" Target="mailto:detsad_zolotayrub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20BUH22</cp:lastModifiedBy>
  <cp:revision>2</cp:revision>
  <cp:lastPrinted>2021-04-13T11:36:00Z</cp:lastPrinted>
  <dcterms:created xsi:type="dcterms:W3CDTF">2025-12-16T07:45:00Z</dcterms:created>
  <dcterms:modified xsi:type="dcterms:W3CDTF">2025-12-16T07:45:00Z</dcterms:modified>
</cp:coreProperties>
</file>